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6146"/>
      </w:tblGrid>
      <w:tr w:rsidR="007503F4" w14:paraId="7CC2D979" w14:textId="77777777" w:rsidTr="00CA2D4E">
        <w:trPr>
          <w:trHeight w:val="1611"/>
        </w:trPr>
        <w:tc>
          <w:tcPr>
            <w:tcW w:w="2880" w:type="dxa"/>
            <w:shd w:val="clear" w:color="auto" w:fill="auto"/>
          </w:tcPr>
          <w:p w14:paraId="2390E8FC" w14:textId="77777777" w:rsidR="007503F4" w:rsidRDefault="00F3353E" w:rsidP="00DE6E68"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 wp14:anchorId="67B233D4" wp14:editId="3A7B2E0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18415</wp:posOffset>
                  </wp:positionV>
                  <wp:extent cx="1527810" cy="914400"/>
                  <wp:effectExtent l="0" t="0" r="0" b="0"/>
                  <wp:wrapThrough wrapText="bothSides">
                    <wp:wrapPolygon edited="0">
                      <wp:start x="0" y="0"/>
                      <wp:lineTo x="0" y="21150"/>
                      <wp:lineTo x="21277" y="21150"/>
                      <wp:lineTo x="21277" y="0"/>
                      <wp:lineTo x="0" y="0"/>
                    </wp:wrapPolygon>
                  </wp:wrapThrough>
                  <wp:docPr id="2" name="Picture 3" descr="V:\Promotional\Logos\VIEW New Logo CD\Standard Versions\BW_Mono\VIEW_Master_logos\VIEW_MON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:\Promotional\Logos\VIEW New Logo CD\Standard Versions\BW_Mono\VIEW_Master_logos\VIEW_MON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0946C3E6" w14:textId="77777777" w:rsidR="003F336F" w:rsidRDefault="00B46408" w:rsidP="00CA2D4E">
            <w:pPr>
              <w:pStyle w:val="Heading1"/>
              <w:spacing w:before="0"/>
            </w:pPr>
            <w:r w:rsidRPr="004A0F94">
              <w:t>VIEW EVENT</w:t>
            </w:r>
            <w:r w:rsidR="005A275A">
              <w:t>/</w:t>
            </w:r>
            <w:r w:rsidR="003F336F">
              <w:t>ACTIVITIES FORM</w:t>
            </w:r>
          </w:p>
          <w:p w14:paraId="7AD5F271" w14:textId="31A95216" w:rsidR="007503F4" w:rsidRDefault="007503F4" w:rsidP="006E08BC"/>
        </w:tc>
      </w:tr>
    </w:tbl>
    <w:p w14:paraId="5A1E040C" w14:textId="77777777" w:rsidR="00C869C4" w:rsidRPr="006E08BC" w:rsidRDefault="00C869C4" w:rsidP="007A2CFA">
      <w:pPr>
        <w:rPr>
          <w:rStyle w:val="IntenseEmphasis"/>
          <w:b w:val="0"/>
          <w:i w:val="0"/>
          <w:iCs w:val="0"/>
          <w:color w:val="auto"/>
          <w:sz w:val="20"/>
          <w:szCs w:val="20"/>
        </w:rPr>
      </w:pPr>
    </w:p>
    <w:p w14:paraId="4C8E1B66" w14:textId="0D56F29B" w:rsidR="00DE6E68" w:rsidRDefault="00DE6E68" w:rsidP="000F22F5">
      <w:pPr>
        <w:rPr>
          <w:rStyle w:val="IntenseEmphasis"/>
          <w:b w:val="0"/>
          <w:color w:val="auto"/>
          <w:sz w:val="20"/>
        </w:rPr>
      </w:pPr>
      <w:r>
        <w:rPr>
          <w:rStyle w:val="IntenseEmphasis"/>
          <w:b w:val="0"/>
          <w:color w:val="auto"/>
          <w:sz w:val="20"/>
        </w:rPr>
        <w:t>C</w:t>
      </w:r>
      <w:r w:rsidR="000F22F5" w:rsidRPr="00600DCA">
        <w:rPr>
          <w:rStyle w:val="IntenseEmphasis"/>
          <w:b w:val="0"/>
          <w:color w:val="auto"/>
          <w:sz w:val="20"/>
        </w:rPr>
        <w:t xml:space="preserve">omplete </w:t>
      </w:r>
      <w:r w:rsidR="003E1AF3" w:rsidRPr="00DE6E68">
        <w:rPr>
          <w:rStyle w:val="IntenseEmphasis"/>
          <w:color w:val="auto"/>
          <w:sz w:val="20"/>
        </w:rPr>
        <w:t>Section A</w:t>
      </w:r>
      <w:r w:rsidR="003E1AF3">
        <w:rPr>
          <w:rStyle w:val="IntenseEmphasis"/>
          <w:b w:val="0"/>
          <w:color w:val="auto"/>
          <w:sz w:val="20"/>
        </w:rPr>
        <w:t xml:space="preserve"> for </w:t>
      </w:r>
      <w:r w:rsidR="0096425E">
        <w:rPr>
          <w:rStyle w:val="IntenseEmphasis"/>
          <w:b w:val="0"/>
          <w:color w:val="auto"/>
          <w:sz w:val="20"/>
        </w:rPr>
        <w:t>all</w:t>
      </w:r>
      <w:r w:rsidR="003E1AF3">
        <w:rPr>
          <w:rStyle w:val="IntenseEmphasis"/>
          <w:b w:val="0"/>
          <w:color w:val="auto"/>
          <w:sz w:val="20"/>
        </w:rPr>
        <w:t xml:space="preserve"> upcoming events</w:t>
      </w:r>
      <w:r>
        <w:rPr>
          <w:rStyle w:val="IntenseEmphasis"/>
          <w:b w:val="0"/>
          <w:color w:val="auto"/>
          <w:sz w:val="20"/>
        </w:rPr>
        <w:t>/activities</w:t>
      </w:r>
      <w:r w:rsidR="00B46408">
        <w:rPr>
          <w:rStyle w:val="IntenseEmphasis"/>
          <w:b w:val="0"/>
          <w:color w:val="auto"/>
          <w:sz w:val="20"/>
        </w:rPr>
        <w:t xml:space="preserve">.  </w:t>
      </w:r>
    </w:p>
    <w:p w14:paraId="02BDE622" w14:textId="017571F7" w:rsidR="003F336F" w:rsidRDefault="00B46408" w:rsidP="000F22F5">
      <w:pPr>
        <w:rPr>
          <w:rStyle w:val="IntenseEmphasis"/>
          <w:b w:val="0"/>
          <w:color w:val="auto"/>
          <w:sz w:val="20"/>
        </w:rPr>
      </w:pPr>
      <w:r>
        <w:rPr>
          <w:rStyle w:val="IntenseEmphasis"/>
          <w:b w:val="0"/>
          <w:color w:val="auto"/>
          <w:sz w:val="20"/>
        </w:rPr>
        <w:t xml:space="preserve">Complete </w:t>
      </w:r>
      <w:r w:rsidRPr="00DE6E68">
        <w:rPr>
          <w:rStyle w:val="IntenseEmphasis"/>
          <w:color w:val="auto"/>
          <w:sz w:val="20"/>
        </w:rPr>
        <w:t>Section B</w:t>
      </w:r>
      <w:r>
        <w:rPr>
          <w:rStyle w:val="IntenseEmphasis"/>
          <w:b w:val="0"/>
          <w:color w:val="auto"/>
          <w:sz w:val="20"/>
        </w:rPr>
        <w:t xml:space="preserve"> </w:t>
      </w:r>
      <w:r w:rsidR="003F336F">
        <w:rPr>
          <w:rStyle w:val="IntenseEmphasis"/>
          <w:b w:val="0"/>
          <w:color w:val="auto"/>
          <w:sz w:val="20"/>
        </w:rPr>
        <w:t>ONLY</w:t>
      </w:r>
      <w:r>
        <w:rPr>
          <w:rStyle w:val="IntenseEmphasis"/>
          <w:b w:val="0"/>
          <w:color w:val="auto"/>
          <w:sz w:val="20"/>
        </w:rPr>
        <w:t xml:space="preserve"> if planning an event in a private home.  </w:t>
      </w:r>
    </w:p>
    <w:p w14:paraId="11A1D239" w14:textId="77777777" w:rsidR="006E08BC" w:rsidRDefault="006E08BC" w:rsidP="000F22F5">
      <w:pPr>
        <w:rPr>
          <w:rStyle w:val="IntenseEmphasis"/>
          <w:b w:val="0"/>
          <w:color w:val="auto"/>
          <w:sz w:val="20"/>
        </w:rPr>
      </w:pPr>
    </w:p>
    <w:p w14:paraId="4A32642B" w14:textId="7A7F547C" w:rsidR="00DE6E68" w:rsidRDefault="006E08BC" w:rsidP="000F22F5">
      <w:pPr>
        <w:rPr>
          <w:rStyle w:val="IntenseEmphasis"/>
          <w:b w:val="0"/>
          <w:color w:val="auto"/>
          <w:sz w:val="20"/>
        </w:rPr>
      </w:pPr>
      <w:r>
        <w:rPr>
          <w:rStyle w:val="IntenseEmphasis"/>
          <w:b w:val="0"/>
          <w:color w:val="auto"/>
          <w:sz w:val="20"/>
        </w:rPr>
        <w:t xml:space="preserve">Email this form to </w:t>
      </w:r>
      <w:hyperlink r:id="rId12" w:history="1">
        <w:r w:rsidR="00857D92" w:rsidRPr="00637D0E">
          <w:rPr>
            <w:rStyle w:val="IntenseEmphasis"/>
            <w:color w:val="auto"/>
            <w:sz w:val="20"/>
            <w:szCs w:val="20"/>
          </w:rPr>
          <w:t>view@thesmithfamily.com.au</w:t>
        </w:r>
      </w:hyperlink>
      <w:r w:rsidR="00857D92" w:rsidRPr="00637D0E">
        <w:rPr>
          <w:rStyle w:val="IntenseEmphasis"/>
          <w:b w:val="0"/>
          <w:color w:val="auto"/>
          <w:sz w:val="20"/>
          <w:szCs w:val="20"/>
        </w:rPr>
        <w:t xml:space="preserve"> </w:t>
      </w:r>
      <w:r w:rsidR="00857D92" w:rsidRPr="00BA4FDD">
        <w:rPr>
          <w:rStyle w:val="IntenseEmphasis"/>
          <w:b w:val="0"/>
          <w:bCs w:val="0"/>
          <w:i w:val="0"/>
          <w:iCs w:val="0"/>
          <w:color w:val="auto"/>
          <w:sz w:val="18"/>
          <w:szCs w:val="18"/>
        </w:rPr>
        <w:t xml:space="preserve">/ </w:t>
      </w:r>
      <w:hyperlink r:id="rId13" w:tgtFrame="_blank" w:history="1">
        <w:r w:rsidR="00220992" w:rsidRPr="00220992">
          <w:rPr>
            <w:rStyle w:val="Hyperlink"/>
            <w:rFonts w:ascii="Calibri" w:hAnsi="Calibri" w:cs="Calibri"/>
            <w:b/>
            <w:bCs/>
            <w:i/>
            <w:iCs/>
            <w:bdr w:val="none" w:sz="0" w:space="0" w:color="auto" w:frame="1"/>
            <w:shd w:val="clear" w:color="auto" w:fill="FFFFFF"/>
          </w:rPr>
          <w:t>elizabeth.birch20@outlook.com</w:t>
        </w:r>
      </w:hyperlink>
      <w:r w:rsidR="00BA4FDD" w:rsidRPr="00BA4FDD">
        <w:rPr>
          <w:sz w:val="20"/>
          <w:szCs w:val="20"/>
        </w:rPr>
        <w:t xml:space="preserve"> </w:t>
      </w:r>
      <w:r w:rsidRPr="00B46408">
        <w:rPr>
          <w:rStyle w:val="IntenseEmphasis"/>
          <w:b w:val="0"/>
          <w:color w:val="auto"/>
          <w:sz w:val="20"/>
        </w:rPr>
        <w:t>one month prior to your event</w:t>
      </w:r>
      <w:r>
        <w:rPr>
          <w:rStyle w:val="IntenseEmphasis"/>
          <w:b w:val="0"/>
          <w:color w:val="auto"/>
          <w:sz w:val="20"/>
        </w:rPr>
        <w:t>/activity</w:t>
      </w:r>
      <w:r w:rsidRPr="00B46408">
        <w:rPr>
          <w:rStyle w:val="IntenseEmphasis"/>
          <w:b w:val="0"/>
          <w:color w:val="auto"/>
          <w:sz w:val="20"/>
        </w:rPr>
        <w:t>.</w:t>
      </w:r>
      <w:r>
        <w:rPr>
          <w:rStyle w:val="IntenseEmphasis"/>
          <w:b w:val="0"/>
          <w:color w:val="auto"/>
          <w:sz w:val="20"/>
        </w:rPr>
        <w:t xml:space="preserve">  Complete only </w:t>
      </w:r>
      <w:r w:rsidRPr="00DE6E68">
        <w:rPr>
          <w:rStyle w:val="IntenseEmphasis"/>
          <w:b w:val="0"/>
          <w:color w:val="auto"/>
          <w:sz w:val="20"/>
          <w:u w:val="single"/>
        </w:rPr>
        <w:t>one form annua</w:t>
      </w:r>
      <w:r>
        <w:rPr>
          <w:rStyle w:val="IntenseEmphasis"/>
          <w:b w:val="0"/>
          <w:color w:val="auto"/>
          <w:sz w:val="20"/>
          <w:u w:val="single"/>
        </w:rPr>
        <w:t>lly</w:t>
      </w:r>
      <w:r>
        <w:rPr>
          <w:rStyle w:val="IntenseEmphasis"/>
          <w:b w:val="0"/>
          <w:color w:val="auto"/>
          <w:sz w:val="20"/>
        </w:rPr>
        <w:t xml:space="preserve"> when multiple events are planned in your home – including all proposed dates.</w:t>
      </w:r>
    </w:p>
    <w:p w14:paraId="15AD208C" w14:textId="77777777" w:rsidR="006E08BC" w:rsidRDefault="006E08BC" w:rsidP="000F22F5">
      <w:pPr>
        <w:rPr>
          <w:rStyle w:val="IntenseEmphasis"/>
          <w:b w:val="0"/>
          <w:color w:val="auto"/>
          <w:sz w:val="20"/>
        </w:rPr>
      </w:pP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2344"/>
        <w:gridCol w:w="6762"/>
      </w:tblGrid>
      <w:tr w:rsidR="00474EBF" w:rsidRPr="00474EBF" w14:paraId="65AD0D9B" w14:textId="77777777" w:rsidTr="006E08BC">
        <w:trPr>
          <w:trHeight w:val="432"/>
        </w:trPr>
        <w:tc>
          <w:tcPr>
            <w:tcW w:w="2344" w:type="dxa"/>
            <w:shd w:val="clear" w:color="auto" w:fill="auto"/>
            <w:vAlign w:val="bottom"/>
          </w:tcPr>
          <w:p w14:paraId="63A85105" w14:textId="77777777" w:rsidR="003F336F" w:rsidRPr="00474EBF" w:rsidRDefault="003F336F" w:rsidP="006E08BC">
            <w:pPr>
              <w:pStyle w:val="Heading2"/>
              <w:spacing w:before="0" w:after="0"/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Club</w:t>
            </w:r>
          </w:p>
        </w:tc>
        <w:sdt>
          <w:sdtPr>
            <w:rPr>
              <w:color w:val="000000" w:themeColor="text1"/>
            </w:rPr>
            <w:id w:val="-887883695"/>
            <w:placeholder>
              <w:docPart w:val="4EBA8D57A1274528A91CBD872D47F1EF"/>
            </w:placeholder>
            <w:showingPlcHdr/>
          </w:sdtPr>
          <w:sdtEndPr/>
          <w:sdtContent>
            <w:tc>
              <w:tcPr>
                <w:tcW w:w="676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B390621" w14:textId="13B0CD30" w:rsidR="003F336F" w:rsidRPr="00474EBF" w:rsidRDefault="00392F38" w:rsidP="006E08BC">
                <w:pPr>
                  <w:pStyle w:val="Heading2"/>
                  <w:spacing w:before="0"/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14:paraId="3AEFE98C" w14:textId="77777777" w:rsidR="007503F4" w:rsidRPr="00474EBF" w:rsidRDefault="00A97C61" w:rsidP="00F926C6">
      <w:pPr>
        <w:pStyle w:val="Heading2"/>
        <w:rPr>
          <w:rStyle w:val="IntenseEmphasis"/>
          <w:b/>
          <w:bCs/>
          <w:i/>
          <w:iCs/>
          <w:color w:val="000000" w:themeColor="text1"/>
        </w:rPr>
      </w:pPr>
      <w:r w:rsidRPr="00474EBF">
        <w:rPr>
          <w:rStyle w:val="IntenseEmphasis"/>
          <w:b/>
          <w:bCs/>
          <w:i/>
          <w:iCs/>
          <w:color w:val="000000" w:themeColor="text1"/>
        </w:rPr>
        <w:t xml:space="preserve">Section A: </w:t>
      </w:r>
      <w:r w:rsidR="004F50BE" w:rsidRPr="00474EBF">
        <w:rPr>
          <w:rStyle w:val="IntenseEmphasis"/>
          <w:b/>
          <w:bCs/>
          <w:i/>
          <w:iCs/>
          <w:color w:val="000000" w:themeColor="text1"/>
        </w:rPr>
        <w:t>Event Details</w:t>
      </w:r>
      <w:r w:rsidRPr="00474EBF">
        <w:rPr>
          <w:rStyle w:val="IntenseEmphasis"/>
          <w:b/>
          <w:bCs/>
          <w:i/>
          <w:iCs/>
          <w:color w:val="000000" w:themeColor="text1"/>
        </w:rPr>
        <w:t xml:space="preserve"> (All events)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3146"/>
        <w:gridCol w:w="1362"/>
        <w:gridCol w:w="2254"/>
      </w:tblGrid>
      <w:tr w:rsidR="00474EBF" w:rsidRPr="00474EBF" w14:paraId="156EAA32" w14:textId="77777777" w:rsidTr="00CA2D4E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20DF6B77" w14:textId="77777777" w:rsidR="003F336F" w:rsidRPr="00474EBF" w:rsidRDefault="003F336F" w:rsidP="003F336F">
            <w:pPr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Host Contact Details</w:t>
            </w:r>
          </w:p>
        </w:tc>
        <w:sdt>
          <w:sdtPr>
            <w:rPr>
              <w:color w:val="000000" w:themeColor="text1"/>
            </w:rPr>
            <w:id w:val="1331717778"/>
            <w:placeholder>
              <w:docPart w:val="BE3E4E7C059D4A5CB96A25584A2140F6"/>
            </w:placeholder>
            <w:showingPlcHdr/>
          </w:sdtPr>
          <w:sdtEndPr/>
          <w:sdtContent>
            <w:tc>
              <w:tcPr>
                <w:tcW w:w="676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62A7246" w14:textId="00BC57EC" w:rsidR="003F336F" w:rsidRPr="00474EBF" w:rsidRDefault="00392F38" w:rsidP="003F336F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474EBF" w:rsidRPr="00474EBF" w14:paraId="58636B7F" w14:textId="77777777" w:rsidTr="00CA2D4E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5183ED92" w14:textId="77777777" w:rsidR="003F336F" w:rsidRPr="00474EBF" w:rsidRDefault="003F336F" w:rsidP="003F336F">
            <w:pPr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Name</w:t>
            </w:r>
          </w:p>
        </w:tc>
        <w:sdt>
          <w:sdtPr>
            <w:rPr>
              <w:color w:val="000000" w:themeColor="text1"/>
            </w:rPr>
            <w:id w:val="-1372996009"/>
            <w:placeholder>
              <w:docPart w:val="EFF83026DF30480C837443A421FB08F2"/>
            </w:placeholder>
            <w:showingPlcHdr/>
          </w:sdtPr>
          <w:sdtEndPr/>
          <w:sdtContent>
            <w:tc>
              <w:tcPr>
                <w:tcW w:w="676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D3DD6BA" w14:textId="5485B606" w:rsidR="003F336F" w:rsidRPr="00474EBF" w:rsidRDefault="00392F38" w:rsidP="003F336F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474EBF" w:rsidRPr="00474EBF" w14:paraId="7489E2DE" w14:textId="77777777" w:rsidTr="00CA2D4E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791FBD60" w14:textId="77777777" w:rsidR="003F336F" w:rsidRPr="00474EBF" w:rsidRDefault="003F336F" w:rsidP="003F336F">
            <w:pPr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Email Address</w:t>
            </w:r>
          </w:p>
        </w:tc>
        <w:sdt>
          <w:sdtPr>
            <w:rPr>
              <w:color w:val="000000" w:themeColor="text1"/>
            </w:rPr>
            <w:id w:val="813676752"/>
            <w:placeholder>
              <w:docPart w:val="F79E4664269D4A72AD317CC66B2971A1"/>
            </w:placeholder>
            <w:showingPlcHdr/>
          </w:sdtPr>
          <w:sdtEndPr/>
          <w:sdtContent>
            <w:tc>
              <w:tcPr>
                <w:tcW w:w="314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51B10EB3" w14:textId="28A4F45A" w:rsidR="003F336F" w:rsidRPr="00474EBF" w:rsidRDefault="00392F38" w:rsidP="0068203C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8DC890" w14:textId="77777777" w:rsidR="003F336F" w:rsidRPr="00474EBF" w:rsidRDefault="003F336F" w:rsidP="00CA2D4E">
            <w:pPr>
              <w:jc w:val="right"/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Phone</w:t>
            </w:r>
          </w:p>
        </w:tc>
        <w:sdt>
          <w:sdtPr>
            <w:rPr>
              <w:color w:val="000000" w:themeColor="text1"/>
            </w:rPr>
            <w:id w:val="220566733"/>
            <w:placeholder>
              <w:docPart w:val="EB57CA84BBFC4724922E09608C43084D"/>
            </w:placeholder>
            <w:showingPlcHdr/>
          </w:sdtPr>
          <w:sdtEndPr/>
          <w:sdtContent>
            <w:tc>
              <w:tcPr>
                <w:tcW w:w="225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A54067E" w14:textId="5B3EDC69" w:rsidR="003F336F" w:rsidRPr="00474EBF" w:rsidRDefault="00392F38" w:rsidP="0068203C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14:paraId="68D14958" w14:textId="77777777" w:rsidR="003F336F" w:rsidRPr="00761117" w:rsidRDefault="003F336F" w:rsidP="003F336F"/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761117" w:rsidRPr="00761117" w14:paraId="277E7BAA" w14:textId="77777777" w:rsidTr="00CA2D4E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3FF7A7FC" w14:textId="77777777" w:rsidR="003F336F" w:rsidRPr="00761117" w:rsidRDefault="003F336F" w:rsidP="003F336F">
            <w:r w:rsidRPr="00761117">
              <w:t>Event/Activity</w:t>
            </w:r>
          </w:p>
        </w:tc>
        <w:sdt>
          <w:sdtPr>
            <w:rPr>
              <w:color w:val="000000" w:themeColor="text1"/>
            </w:rPr>
            <w:id w:val="916363179"/>
            <w:placeholder>
              <w:docPart w:val="377220131F914AACA5DAB7675D3BF3AC"/>
            </w:placeholder>
            <w:showingPlcHdr/>
          </w:sdtPr>
          <w:sdtEndPr/>
          <w:sdtContent>
            <w:tc>
              <w:tcPr>
                <w:tcW w:w="6762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1AF4416C" w14:textId="159A9F6F" w:rsidR="003F336F" w:rsidRPr="00474EBF" w:rsidRDefault="00392F38" w:rsidP="003F336F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761117" w:rsidRPr="00761117" w14:paraId="0854FF36" w14:textId="77777777" w:rsidTr="00CA2D4E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3A5B01C6" w14:textId="77777777" w:rsidR="003F336F" w:rsidRPr="00761117" w:rsidRDefault="003F336F" w:rsidP="003F336F">
            <w:r w:rsidRPr="00761117">
              <w:t>Address</w:t>
            </w:r>
          </w:p>
        </w:tc>
        <w:sdt>
          <w:sdtPr>
            <w:rPr>
              <w:color w:val="000000" w:themeColor="text1"/>
            </w:rPr>
            <w:id w:val="1956671853"/>
            <w:placeholder>
              <w:docPart w:val="DA5BAB8E891647509CD072421698AF51"/>
            </w:placeholder>
            <w:showingPlcHdr/>
          </w:sdtPr>
          <w:sdtEndPr/>
          <w:sdtContent>
            <w:tc>
              <w:tcPr>
                <w:tcW w:w="6762" w:type="dxa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505FDAAD" w14:textId="67E31F64" w:rsidR="003F336F" w:rsidRPr="00474EBF" w:rsidRDefault="00392F38" w:rsidP="003F336F">
                <w:pPr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474EBF" w:rsidRPr="00761117" w14:paraId="4D082CCD" w14:textId="77777777" w:rsidTr="00D879BC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3FCF5E5C" w14:textId="768C63A4" w:rsidR="00474EBF" w:rsidRPr="00761117" w:rsidRDefault="00474EBF" w:rsidP="003F336F">
            <w:r w:rsidRPr="00761117">
              <w:t>Date</w:t>
            </w:r>
            <w:r>
              <w:t xml:space="preserve">/s </w:t>
            </w:r>
            <w:r w:rsidRPr="00531D2B">
              <w:rPr>
                <w:sz w:val="18"/>
                <w:szCs w:val="18"/>
              </w:rPr>
              <w:t>(do not use dates as 2</w:t>
            </w:r>
            <w:r w:rsidRPr="00531D2B">
              <w:rPr>
                <w:sz w:val="18"/>
                <w:szCs w:val="18"/>
                <w:vertAlign w:val="superscript"/>
              </w:rPr>
              <w:t>nd</w:t>
            </w:r>
            <w:r w:rsidRPr="00531D2B">
              <w:rPr>
                <w:sz w:val="18"/>
                <w:szCs w:val="18"/>
              </w:rPr>
              <w:t xml:space="preserve"> Tues)</w:t>
            </w:r>
          </w:p>
        </w:tc>
        <w:sdt>
          <w:sdtPr>
            <w:id w:val="-1146513212"/>
            <w:placeholder>
              <w:docPart w:val="42DC70F4699D495AAF60B396063F0F9C"/>
            </w:placeholder>
            <w:showingPlcHdr/>
          </w:sdtPr>
          <w:sdtEndPr/>
          <w:sdtContent>
            <w:tc>
              <w:tcPr>
                <w:tcW w:w="67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4C6B577D" w14:textId="0AAEC322" w:rsidR="00474EBF" w:rsidRPr="00474EBF" w:rsidRDefault="00474EBF" w:rsidP="0068203C">
                <w:pPr>
                  <w:rPr>
                    <w:color w:val="000000" w:themeColor="text1"/>
                  </w:rPr>
                </w:pPr>
                <w:r>
                  <w:t>Add All event date/s here</w:t>
                </w:r>
                <w:r w:rsidRPr="00474EB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74EBF" w:rsidRPr="00761117" w14:paraId="1C6233FA" w14:textId="77777777" w:rsidTr="00073CA0">
        <w:trPr>
          <w:trHeight w:val="432"/>
        </w:trPr>
        <w:tc>
          <w:tcPr>
            <w:tcW w:w="2254" w:type="dxa"/>
            <w:shd w:val="clear" w:color="auto" w:fill="auto"/>
            <w:vAlign w:val="bottom"/>
          </w:tcPr>
          <w:p w14:paraId="0E686DC9" w14:textId="390E3301" w:rsidR="00474EBF" w:rsidRPr="00761117" w:rsidRDefault="00474EBF" w:rsidP="00474EBF">
            <w:r w:rsidRPr="00474EBF">
              <w:rPr>
                <w:color w:val="000000" w:themeColor="text1"/>
              </w:rPr>
              <w:t>Time</w:t>
            </w:r>
          </w:p>
        </w:tc>
        <w:sdt>
          <w:sdtPr>
            <w:rPr>
              <w:color w:val="000000" w:themeColor="text1"/>
            </w:rPr>
            <w:id w:val="502325005"/>
            <w:placeholder>
              <w:docPart w:val="3587080AEBEB4F39AE111091808CFC97"/>
            </w:placeholder>
            <w:showingPlcHdr/>
          </w:sdtPr>
          <w:sdtEndPr/>
          <w:sdtContent>
            <w:tc>
              <w:tcPr>
                <w:tcW w:w="67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928C6DF" w14:textId="140EE494" w:rsidR="00474EBF" w:rsidRPr="00474EBF" w:rsidRDefault="00474EBF" w:rsidP="00474EBF">
                <w:pPr>
                  <w:rPr>
                    <w:rStyle w:val="PlaceholderText"/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14:paraId="4DAB9EDF" w14:textId="15A5432E" w:rsidR="003F336F" w:rsidRPr="00761117" w:rsidRDefault="00474EBF" w:rsidP="003F336F"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1482"/>
        <w:gridCol w:w="1507"/>
        <w:gridCol w:w="1482"/>
        <w:gridCol w:w="1522"/>
        <w:gridCol w:w="1513"/>
      </w:tblGrid>
      <w:tr w:rsidR="00761117" w:rsidRPr="00761117" w14:paraId="6A11C385" w14:textId="77777777" w:rsidTr="0068203C">
        <w:trPr>
          <w:trHeight w:val="351"/>
        </w:trPr>
        <w:tc>
          <w:tcPr>
            <w:tcW w:w="9026" w:type="dxa"/>
            <w:gridSpan w:val="6"/>
            <w:shd w:val="clear" w:color="auto" w:fill="auto"/>
          </w:tcPr>
          <w:p w14:paraId="4BFAA827" w14:textId="77777777" w:rsidR="003E1AF3" w:rsidRPr="00761117" w:rsidRDefault="003E1AF3" w:rsidP="00513D73">
            <w:pPr>
              <w:spacing w:line="240" w:lineRule="auto"/>
            </w:pPr>
            <w:r w:rsidRPr="00761117">
              <w:t>Estimated Number of attendees:</w:t>
            </w:r>
          </w:p>
        </w:tc>
      </w:tr>
      <w:tr w:rsidR="00761117" w:rsidRPr="00761117" w14:paraId="1591D6CF" w14:textId="77777777" w:rsidTr="00513D73">
        <w:tc>
          <w:tcPr>
            <w:tcW w:w="1520" w:type="dxa"/>
            <w:shd w:val="clear" w:color="auto" w:fill="auto"/>
          </w:tcPr>
          <w:p w14:paraId="4686BFF9" w14:textId="77777777" w:rsidR="003E1AF3" w:rsidRPr="00761117" w:rsidRDefault="003E1AF3" w:rsidP="00513D73">
            <w:pPr>
              <w:spacing w:line="240" w:lineRule="auto"/>
            </w:pPr>
            <w:r w:rsidRPr="00761117">
              <w:t>Your club</w:t>
            </w:r>
          </w:p>
        </w:tc>
        <w:sdt>
          <w:sdtPr>
            <w:rPr>
              <w:color w:val="000000" w:themeColor="text1"/>
            </w:rPr>
            <w:id w:val="102233852"/>
            <w:placeholder>
              <w:docPart w:val="807C8DF4C89749EC8142147284B7634F"/>
            </w:placeholder>
            <w:showingPlcHdr/>
          </w:sdtPr>
          <w:sdtEndPr/>
          <w:sdtContent>
            <w:tc>
              <w:tcPr>
                <w:tcW w:w="148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A7F9A8F" w14:textId="782F7172" w:rsidR="003E1AF3" w:rsidRPr="00474EBF" w:rsidRDefault="00392F38" w:rsidP="0068203C">
                <w:pPr>
                  <w:spacing w:line="240" w:lineRule="auto"/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tc>
          <w:tcPr>
            <w:tcW w:w="1507" w:type="dxa"/>
            <w:shd w:val="clear" w:color="auto" w:fill="auto"/>
          </w:tcPr>
          <w:p w14:paraId="4C593764" w14:textId="77777777" w:rsidR="003E1AF3" w:rsidRPr="00474EBF" w:rsidRDefault="003E1AF3" w:rsidP="00513D73">
            <w:pPr>
              <w:spacing w:line="240" w:lineRule="auto"/>
              <w:rPr>
                <w:color w:val="000000" w:themeColor="text1"/>
              </w:rPr>
            </w:pPr>
            <w:r w:rsidRPr="00474EBF">
              <w:rPr>
                <w:color w:val="000000" w:themeColor="text1"/>
              </w:rPr>
              <w:t>Other clubs</w:t>
            </w:r>
          </w:p>
        </w:tc>
        <w:sdt>
          <w:sdtPr>
            <w:rPr>
              <w:color w:val="000000" w:themeColor="text1"/>
            </w:rPr>
            <w:id w:val="-32739441"/>
            <w:placeholder>
              <w:docPart w:val="C9AD91ACB598418480611C6B4599F12C"/>
            </w:placeholder>
            <w:showingPlcHdr/>
          </w:sdtPr>
          <w:sdtEndPr/>
          <w:sdtContent>
            <w:tc>
              <w:tcPr>
                <w:tcW w:w="148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AED032" w14:textId="4F201188" w:rsidR="003E1AF3" w:rsidRPr="00474EBF" w:rsidRDefault="00392F38" w:rsidP="0068203C">
                <w:pPr>
                  <w:spacing w:line="240" w:lineRule="auto"/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  <w:tc>
          <w:tcPr>
            <w:tcW w:w="1522" w:type="dxa"/>
            <w:shd w:val="clear" w:color="auto" w:fill="auto"/>
          </w:tcPr>
          <w:p w14:paraId="6E75D1F9" w14:textId="77777777" w:rsidR="003E1AF3" w:rsidRPr="00474EBF" w:rsidRDefault="003E1AF3" w:rsidP="00513D73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474EBF">
              <w:rPr>
                <w:color w:val="000000" w:themeColor="text1"/>
              </w:rPr>
              <w:t>Non Members</w:t>
            </w:r>
            <w:proofErr w:type="gramEnd"/>
          </w:p>
        </w:tc>
        <w:sdt>
          <w:sdtPr>
            <w:rPr>
              <w:color w:val="000000" w:themeColor="text1"/>
            </w:rPr>
            <w:id w:val="-690913292"/>
            <w:placeholder>
              <w:docPart w:val="2A5207536CFB47C1ADC5D8BD828DEADA"/>
            </w:placeholder>
            <w:showingPlcHdr/>
          </w:sdtPr>
          <w:sdtEndPr/>
          <w:sdtContent>
            <w:tc>
              <w:tcPr>
                <w:tcW w:w="151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905260F" w14:textId="1C4D76A2" w:rsidR="003E1AF3" w:rsidRPr="00474EBF" w:rsidRDefault="00392F38" w:rsidP="0068203C">
                <w:pPr>
                  <w:spacing w:line="240" w:lineRule="auto"/>
                  <w:rPr>
                    <w:color w:val="000000" w:themeColor="text1"/>
                  </w:rPr>
                </w:pPr>
                <w:r w:rsidRPr="00474EBF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</w:tbl>
    <w:p w14:paraId="16EA7002" w14:textId="77777777" w:rsidR="00DC3AEC" w:rsidRDefault="00DC3AEC" w:rsidP="00DC3AEC">
      <w:pPr>
        <w:tabs>
          <w:tab w:val="left" w:pos="1548"/>
          <w:tab w:val="left" w:pos="4424"/>
          <w:tab w:val="left" w:pos="7031"/>
        </w:tabs>
        <w:spacing w:before="240"/>
        <w:ind w:left="101"/>
        <w:rPr>
          <w:rFonts w:cs="Arial"/>
          <w:u w:val="single"/>
        </w:rPr>
      </w:pPr>
      <w:r w:rsidRPr="00B92D49">
        <w:rPr>
          <w:rFonts w:cs="Arial"/>
          <w:u w:val="single"/>
        </w:rPr>
        <w:t>Meeting Type</w:t>
      </w:r>
    </w:p>
    <w:p w14:paraId="3AD7C808" w14:textId="77777777" w:rsidR="00DC3AEC" w:rsidRDefault="00DC3AEC" w:rsidP="00DC3AEC">
      <w:pPr>
        <w:tabs>
          <w:tab w:val="left" w:pos="1548"/>
          <w:tab w:val="left" w:pos="4424"/>
          <w:tab w:val="left" w:pos="7031"/>
        </w:tabs>
        <w:ind w:left="101"/>
        <w:rPr>
          <w:sz w:val="36"/>
          <w:szCs w:val="36"/>
        </w:rPr>
        <w:sectPr w:rsidR="00DC3AEC" w:rsidSect="00DC3A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64" w:right="1440" w:bottom="850" w:left="1440" w:header="706" w:footer="706" w:gutter="0"/>
          <w:cols w:space="708"/>
          <w:docGrid w:linePitch="360"/>
        </w:sectPr>
      </w:pPr>
    </w:p>
    <w:p w14:paraId="0321A371" w14:textId="77777777" w:rsidR="00DC3AEC" w:rsidRPr="00F3353E" w:rsidRDefault="00C704FB" w:rsidP="00DC3AEC">
      <w:pPr>
        <w:tabs>
          <w:tab w:val="left" w:pos="1548"/>
          <w:tab w:val="left" w:pos="4424"/>
          <w:tab w:val="left" w:pos="7031"/>
        </w:tabs>
        <w:ind w:left="10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8951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DC3AEC" w:rsidRPr="00F3353E">
        <w:rPr>
          <w:rFonts w:asciiTheme="minorHAnsi" w:hAnsiTheme="minorHAnsi" w:cstheme="minorHAnsi"/>
        </w:rPr>
        <w:t>Club Committee</w:t>
      </w:r>
    </w:p>
    <w:p w14:paraId="3C87D2EF" w14:textId="77777777" w:rsidR="00DC3AEC" w:rsidRPr="00F3353E" w:rsidRDefault="00C704FB" w:rsidP="00DC3AEC">
      <w:pPr>
        <w:tabs>
          <w:tab w:val="left" w:pos="1548"/>
          <w:tab w:val="left" w:pos="4424"/>
          <w:tab w:val="left" w:pos="7031"/>
        </w:tabs>
        <w:ind w:left="10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1473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3F336F" w:rsidRPr="00F3353E">
        <w:rPr>
          <w:rFonts w:asciiTheme="minorHAnsi" w:hAnsiTheme="minorHAnsi" w:cstheme="minorHAnsi"/>
        </w:rPr>
        <w:t xml:space="preserve">Hobby/Craft Groups </w:t>
      </w:r>
      <w:r w:rsidR="00DC3AEC" w:rsidRPr="00F3353E">
        <w:rPr>
          <w:rFonts w:asciiTheme="minorHAnsi" w:hAnsiTheme="minorHAnsi" w:cstheme="minorHAnsi"/>
        </w:rPr>
        <w:br w:type="column"/>
      </w:r>
      <w:sdt>
        <w:sdtPr>
          <w:rPr>
            <w:rFonts w:asciiTheme="minorHAnsi" w:hAnsiTheme="minorHAnsi" w:cstheme="minorHAnsi"/>
          </w:rPr>
          <w:id w:val="31599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DC3AEC" w:rsidRPr="00F3353E">
        <w:rPr>
          <w:rFonts w:asciiTheme="minorHAnsi" w:hAnsiTheme="minorHAnsi" w:cstheme="minorHAnsi"/>
        </w:rPr>
        <w:t>Fundraising</w:t>
      </w:r>
    </w:p>
    <w:p w14:paraId="41B3ED19" w14:textId="77777777" w:rsidR="00DC3AEC" w:rsidRPr="00F3353E" w:rsidRDefault="00C704FB" w:rsidP="00DC3AEC">
      <w:pPr>
        <w:tabs>
          <w:tab w:val="left" w:pos="1548"/>
          <w:tab w:val="left" w:pos="4424"/>
          <w:tab w:val="left" w:pos="7031"/>
        </w:tabs>
        <w:ind w:left="10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9203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3F336F" w:rsidRPr="00F3353E">
        <w:rPr>
          <w:rFonts w:asciiTheme="minorHAnsi" w:hAnsiTheme="minorHAnsi" w:cstheme="minorHAnsi"/>
        </w:rPr>
        <w:t>Lunch/M</w:t>
      </w:r>
      <w:r w:rsidR="00DC3AEC" w:rsidRPr="00F3353E">
        <w:rPr>
          <w:rFonts w:asciiTheme="minorHAnsi" w:hAnsiTheme="minorHAnsi" w:cstheme="minorHAnsi"/>
        </w:rPr>
        <w:t>orn/Aft Tea</w:t>
      </w:r>
      <w:r w:rsidR="00DC3AEC" w:rsidRPr="00F3353E">
        <w:rPr>
          <w:rFonts w:asciiTheme="minorHAnsi" w:hAnsiTheme="minorHAnsi" w:cstheme="minorHAnsi"/>
        </w:rPr>
        <w:br w:type="column"/>
      </w:r>
      <w:sdt>
        <w:sdtPr>
          <w:rPr>
            <w:rFonts w:asciiTheme="minorHAnsi" w:hAnsiTheme="minorHAnsi" w:cstheme="minorHAnsi"/>
          </w:rPr>
          <w:id w:val="198528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3F336F" w:rsidRPr="00F3353E">
        <w:rPr>
          <w:rFonts w:asciiTheme="minorHAnsi" w:hAnsiTheme="minorHAnsi" w:cstheme="minorHAnsi"/>
        </w:rPr>
        <w:t>Excursion</w:t>
      </w:r>
    </w:p>
    <w:p w14:paraId="2E9BB37F" w14:textId="77777777" w:rsidR="00DC3AEC" w:rsidRPr="00F3353E" w:rsidRDefault="00C704FB" w:rsidP="00DC3AEC">
      <w:pPr>
        <w:tabs>
          <w:tab w:val="left" w:pos="3281"/>
          <w:tab w:val="left" w:pos="6459"/>
        </w:tabs>
        <w:ind w:left="10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246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3E" w:rsidRPr="00F3353E">
            <w:rPr>
              <w:rFonts w:ascii="Segoe UI Symbol" w:eastAsia="MS Gothic" w:hAnsi="Segoe UI Symbol" w:cs="Segoe UI Symbol"/>
            </w:rPr>
            <w:t>☐</w:t>
          </w:r>
        </w:sdtContent>
      </w:sdt>
      <w:r w:rsidR="00DC3AEC" w:rsidRPr="00F3353E">
        <w:rPr>
          <w:rFonts w:asciiTheme="minorHAnsi" w:hAnsiTheme="minorHAnsi" w:cstheme="minorHAnsi"/>
        </w:rPr>
        <w:t>Other (Please specify)</w:t>
      </w:r>
    </w:p>
    <w:p w14:paraId="2641D9B1" w14:textId="77777777" w:rsidR="00DC3AEC" w:rsidRPr="00F3353E" w:rsidRDefault="00C704FB" w:rsidP="00DC3AEC">
      <w:pPr>
        <w:ind w:left="10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4328014"/>
          <w:placeholder>
            <w:docPart w:val="0E84C9950B2F44DB8447B1542DA331DE"/>
          </w:placeholder>
          <w:showingPlcHdr/>
        </w:sdtPr>
        <w:sdtEndPr/>
        <w:sdtContent>
          <w:r w:rsidR="00F3353E" w:rsidRPr="00F335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47492AE0" w14:textId="77777777" w:rsidR="00DC3AEC" w:rsidRPr="00F3353E" w:rsidRDefault="00DC3AEC" w:rsidP="00DC3AEC">
      <w:pPr>
        <w:ind w:left="101"/>
        <w:rPr>
          <w:rFonts w:asciiTheme="minorHAnsi" w:hAnsiTheme="minorHAnsi" w:cstheme="minorHAnsi"/>
        </w:rPr>
        <w:sectPr w:rsidR="00DC3AEC" w:rsidRPr="00F3353E" w:rsidSect="00A97C61">
          <w:type w:val="continuous"/>
          <w:pgSz w:w="11906" w:h="16838"/>
          <w:pgMar w:top="864" w:right="1440" w:bottom="850" w:left="1440" w:header="706" w:footer="706" w:gutter="0"/>
          <w:cols w:num="3" w:space="708"/>
          <w:docGrid w:linePitch="360"/>
        </w:sectPr>
      </w:pPr>
    </w:p>
    <w:p w14:paraId="5CFEA977" w14:textId="77777777" w:rsidR="00A97C61" w:rsidRDefault="00A97C61" w:rsidP="007A2CFA">
      <w:pPr>
        <w:pStyle w:val="Heading2"/>
      </w:pPr>
      <w:r>
        <w:t>Section B: Insurance in Residence</w:t>
      </w:r>
    </w:p>
    <w:tbl>
      <w:tblPr>
        <w:tblW w:w="962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4135"/>
        <w:gridCol w:w="720"/>
        <w:gridCol w:w="4770"/>
      </w:tblGrid>
      <w:tr w:rsidR="00CA2D4E" w:rsidRPr="00B2351B" w14:paraId="51E6EB89" w14:textId="77777777" w:rsidTr="00CA2D4E">
        <w:tc>
          <w:tcPr>
            <w:tcW w:w="41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30B82F1F" w14:textId="77777777" w:rsidR="00A97C61" w:rsidRPr="00CA2D4E" w:rsidRDefault="00A97C61" w:rsidP="00513D73">
            <w:pPr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4F47987" w14:textId="77777777" w:rsidR="00A97C61" w:rsidRPr="00CA2D4E" w:rsidRDefault="00A97C61" w:rsidP="00513D73">
            <w:pPr>
              <w:rPr>
                <w:rFonts w:eastAsia="Times New Roman"/>
                <w:b/>
                <w:bCs/>
                <w:color w:val="FFFFFF"/>
              </w:rPr>
            </w:pPr>
            <w:r w:rsidRPr="00CA2D4E">
              <w:rPr>
                <w:rFonts w:eastAsia="Times New Roman"/>
                <w:b/>
                <w:bCs/>
                <w:color w:val="FFFFFF"/>
              </w:rPr>
              <w:t>COMMENTS</w:t>
            </w:r>
          </w:p>
        </w:tc>
      </w:tr>
      <w:tr w:rsidR="00A97C61" w:rsidRPr="00B2351B" w14:paraId="0ABFA39B" w14:textId="77777777" w:rsidTr="00CA2D4E">
        <w:trPr>
          <w:trHeight w:val="260"/>
        </w:trPr>
        <w:tc>
          <w:tcPr>
            <w:tcW w:w="9625" w:type="dxa"/>
            <w:gridSpan w:val="3"/>
            <w:shd w:val="clear" w:color="auto" w:fill="DEEAF6"/>
          </w:tcPr>
          <w:p w14:paraId="22E6C927" w14:textId="77777777" w:rsidR="00A97C61" w:rsidRPr="00CA2D4E" w:rsidRDefault="00A97C61" w:rsidP="00513D73">
            <w:pPr>
              <w:rPr>
                <w:rFonts w:eastAsia="Times New Roman"/>
                <w:b/>
                <w:bCs/>
              </w:rPr>
            </w:pPr>
            <w:r w:rsidRPr="00CA2D4E">
              <w:rPr>
                <w:rFonts w:eastAsia="Times New Roman"/>
                <w:bCs/>
              </w:rPr>
              <w:t>All Trips Hazards identified and/or removed:</w:t>
            </w:r>
          </w:p>
        </w:tc>
      </w:tr>
      <w:tr w:rsidR="001171F5" w:rsidRPr="00B2351B" w14:paraId="66066080" w14:textId="77777777" w:rsidTr="001171F5">
        <w:trPr>
          <w:trHeight w:val="288"/>
        </w:trPr>
        <w:tc>
          <w:tcPr>
            <w:tcW w:w="4135" w:type="dxa"/>
            <w:shd w:val="clear" w:color="auto" w:fill="auto"/>
          </w:tcPr>
          <w:p w14:paraId="74F41AE4" w14:textId="77777777" w:rsidR="001171F5" w:rsidRPr="00CA2D4E" w:rsidRDefault="001171F5" w:rsidP="001171F5">
            <w:pPr>
              <w:ind w:left="330"/>
              <w:rPr>
                <w:rFonts w:eastAsia="Times New Roman"/>
                <w:bCs/>
              </w:rPr>
            </w:pPr>
            <w:r w:rsidRPr="00CA2D4E">
              <w:rPr>
                <w:rFonts w:eastAsia="Times New Roman"/>
                <w:bCs/>
              </w:rPr>
              <w:t>Rugs/Mats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B895C3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5754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/>
              <w:sz w:val="20"/>
            </w:rPr>
            <w:id w:val="619344107"/>
            <w:placeholder>
              <w:docPart w:val="B622F86D253647AE9118E9F29121AB06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auto"/>
              </w:tcPr>
              <w:p w14:paraId="6B563A45" w14:textId="62CCF1BA" w:rsidR="001171F5" w:rsidRPr="00CA2D4E" w:rsidRDefault="00392F38" w:rsidP="001171F5">
                <w:pPr>
                  <w:rPr>
                    <w:rFonts w:eastAsia="Times New Roman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42213543" w14:textId="77777777" w:rsidTr="001171F5">
        <w:trPr>
          <w:trHeight w:val="288"/>
        </w:trPr>
        <w:tc>
          <w:tcPr>
            <w:tcW w:w="4135" w:type="dxa"/>
            <w:shd w:val="clear" w:color="auto" w:fill="DEEAF6"/>
          </w:tcPr>
          <w:p w14:paraId="1DB0FD06" w14:textId="77777777" w:rsidR="001171F5" w:rsidRPr="00CA2D4E" w:rsidRDefault="001171F5" w:rsidP="001171F5">
            <w:pPr>
              <w:ind w:left="330"/>
              <w:rPr>
                <w:rFonts w:eastAsia="Times New Roman"/>
                <w:bCs/>
              </w:rPr>
            </w:pPr>
            <w:r w:rsidRPr="00CA2D4E">
              <w:rPr>
                <w:rFonts w:eastAsia="Times New Roman"/>
                <w:bCs/>
              </w:rPr>
              <w:t xml:space="preserve">Loose/free wires/cords 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29E77F96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9493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/>
              <w:sz w:val="20"/>
            </w:rPr>
            <w:id w:val="2131278920"/>
            <w:placeholder>
              <w:docPart w:val="9E6F572508ED4BEDBA6A4507729FAD4D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DEEAF6"/>
              </w:tcPr>
              <w:p w14:paraId="31165E02" w14:textId="6B625458" w:rsidR="001171F5" w:rsidRPr="00CA2D4E" w:rsidRDefault="00392F38" w:rsidP="001171F5">
                <w:pPr>
                  <w:rPr>
                    <w:rFonts w:eastAsia="Times New Roman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688C8451" w14:textId="77777777" w:rsidTr="001171F5">
        <w:trPr>
          <w:trHeight w:val="288"/>
        </w:trPr>
        <w:tc>
          <w:tcPr>
            <w:tcW w:w="4135" w:type="dxa"/>
            <w:shd w:val="clear" w:color="auto" w:fill="auto"/>
          </w:tcPr>
          <w:p w14:paraId="0F053092" w14:textId="77777777" w:rsidR="001171F5" w:rsidRPr="00CA2D4E" w:rsidRDefault="001171F5" w:rsidP="001171F5">
            <w:pPr>
              <w:ind w:left="330"/>
              <w:rPr>
                <w:rFonts w:eastAsia="Times New Roman"/>
              </w:rPr>
            </w:pPr>
            <w:r w:rsidRPr="00CA2D4E">
              <w:rPr>
                <w:rFonts w:eastAsia="Times New Roman"/>
                <w:bCs/>
              </w:rPr>
              <w:t>Any stairs to be used have secure handrails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2513B9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1218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/>
              <w:sz w:val="20"/>
            </w:rPr>
            <w:id w:val="-281267439"/>
            <w:placeholder>
              <w:docPart w:val="991B8F14C82546B3A62F12146E877001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auto"/>
              </w:tcPr>
              <w:p w14:paraId="0A729360" w14:textId="364AA3C3" w:rsidR="001171F5" w:rsidRPr="00CA2D4E" w:rsidRDefault="00392F38" w:rsidP="001171F5">
                <w:pPr>
                  <w:rPr>
                    <w:rFonts w:eastAsia="Times New Roman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3229D84F" w14:textId="77777777" w:rsidTr="001171F5">
        <w:trPr>
          <w:trHeight w:val="288"/>
        </w:trPr>
        <w:tc>
          <w:tcPr>
            <w:tcW w:w="4135" w:type="dxa"/>
            <w:shd w:val="clear" w:color="auto" w:fill="DEEAF6"/>
          </w:tcPr>
          <w:p w14:paraId="71BD0B56" w14:textId="77777777" w:rsidR="001171F5" w:rsidRPr="00CA2D4E" w:rsidRDefault="001171F5" w:rsidP="001171F5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t>Walkways/Pathways/Driveways including lighting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7C68E25E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59165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-768848196"/>
            <w:placeholder>
              <w:docPart w:val="BC72F2AA0AF540EBB900137A3C721E6D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DEEAF6"/>
              </w:tcPr>
              <w:p w14:paraId="5EC1215D" w14:textId="687949FA" w:rsidR="001171F5" w:rsidRPr="00CA2D4E" w:rsidRDefault="00392F38" w:rsidP="001171F5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23A06268" w14:textId="77777777" w:rsidTr="001171F5">
        <w:trPr>
          <w:trHeight w:val="288"/>
        </w:trPr>
        <w:tc>
          <w:tcPr>
            <w:tcW w:w="4135" w:type="dxa"/>
            <w:shd w:val="clear" w:color="auto" w:fill="auto"/>
          </w:tcPr>
          <w:p w14:paraId="0A5C1B48" w14:textId="77777777" w:rsidR="001171F5" w:rsidRPr="00CA2D4E" w:rsidRDefault="001171F5" w:rsidP="001171F5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t xml:space="preserve">Steps - Chipped/broken/loose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F3EB3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57819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1430622205"/>
            <w:placeholder>
              <w:docPart w:val="AF25637E40F3437A8546AFC13EDC4684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auto"/>
              </w:tcPr>
              <w:p w14:paraId="34650C94" w14:textId="1017E95E" w:rsidR="001171F5" w:rsidRPr="00CA2D4E" w:rsidRDefault="00392F38" w:rsidP="001171F5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1D2B8757" w14:textId="77777777" w:rsidTr="001171F5">
        <w:trPr>
          <w:trHeight w:val="288"/>
        </w:trPr>
        <w:tc>
          <w:tcPr>
            <w:tcW w:w="4135" w:type="dxa"/>
            <w:shd w:val="clear" w:color="auto" w:fill="DEEAF6"/>
          </w:tcPr>
          <w:p w14:paraId="5AEC050C" w14:textId="77777777" w:rsidR="001171F5" w:rsidRPr="00CA2D4E" w:rsidRDefault="001171F5" w:rsidP="001171F5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t>Doors incl sliding glass doors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2B8A9253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3481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464239250"/>
            <w:placeholder>
              <w:docPart w:val="277B3C4A5D8640198A43C6BC26A62C4C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DEEAF6"/>
              </w:tcPr>
              <w:p w14:paraId="7E1C4261" w14:textId="0060840F" w:rsidR="001171F5" w:rsidRPr="00CA2D4E" w:rsidRDefault="00392F38" w:rsidP="001171F5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0D552458" w14:textId="77777777" w:rsidTr="001171F5">
        <w:trPr>
          <w:trHeight w:val="288"/>
        </w:trPr>
        <w:tc>
          <w:tcPr>
            <w:tcW w:w="4135" w:type="dxa"/>
            <w:shd w:val="clear" w:color="auto" w:fill="auto"/>
          </w:tcPr>
          <w:p w14:paraId="29F3D113" w14:textId="77777777" w:rsidR="001171F5" w:rsidRPr="00CA2D4E" w:rsidRDefault="001171F5" w:rsidP="001171F5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lastRenderedPageBreak/>
              <w:t>Slippery Floors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A88FC9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18437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-2024937164"/>
            <w:placeholder>
              <w:docPart w:val="2A5B4D05990D4848ACA479CD0A103842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auto"/>
              </w:tcPr>
              <w:p w14:paraId="22A0C93E" w14:textId="11B6DCD0" w:rsidR="001171F5" w:rsidRPr="00CA2D4E" w:rsidRDefault="00392F38" w:rsidP="001171F5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71F5" w:rsidRPr="00B2351B" w14:paraId="1C8720FA" w14:textId="77777777" w:rsidTr="001171F5">
        <w:trPr>
          <w:trHeight w:val="288"/>
        </w:trPr>
        <w:tc>
          <w:tcPr>
            <w:tcW w:w="4135" w:type="dxa"/>
            <w:shd w:val="clear" w:color="auto" w:fill="DEEAF6"/>
          </w:tcPr>
          <w:p w14:paraId="16600F20" w14:textId="77777777" w:rsidR="001171F5" w:rsidRPr="00CA2D4E" w:rsidRDefault="001171F5" w:rsidP="001171F5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t>Furniture – low tables, folding chairs</w:t>
            </w:r>
          </w:p>
        </w:tc>
        <w:tc>
          <w:tcPr>
            <w:tcW w:w="720" w:type="dxa"/>
            <w:shd w:val="clear" w:color="auto" w:fill="DEEAF6"/>
            <w:vAlign w:val="center"/>
          </w:tcPr>
          <w:p w14:paraId="7E30F937" w14:textId="77777777" w:rsidR="001171F5" w:rsidRDefault="00C704FB" w:rsidP="00F3353E">
            <w:pPr>
              <w:jc w:val="center"/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15355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53E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-66810413"/>
            <w:placeholder>
              <w:docPart w:val="8651F11A5FAF4431A46895BA877EEA37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DEEAF6"/>
              </w:tcPr>
              <w:p w14:paraId="37D5B4D5" w14:textId="2F41D53B" w:rsidR="001171F5" w:rsidRPr="00CA2D4E" w:rsidRDefault="00392F38" w:rsidP="001171F5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7C61" w:rsidRPr="00B2351B" w14:paraId="7625F2F9" w14:textId="77777777" w:rsidTr="001171F5">
        <w:trPr>
          <w:trHeight w:val="288"/>
        </w:trPr>
        <w:tc>
          <w:tcPr>
            <w:tcW w:w="4135" w:type="dxa"/>
            <w:shd w:val="clear" w:color="auto" w:fill="auto"/>
          </w:tcPr>
          <w:p w14:paraId="0708E93F" w14:textId="77777777" w:rsidR="00A97C61" w:rsidRPr="00CA2D4E" w:rsidRDefault="00A97C61" w:rsidP="00CA2D4E">
            <w:pPr>
              <w:ind w:left="330"/>
              <w:rPr>
                <w:rFonts w:eastAsia="Times New Roman" w:cs="Arial"/>
                <w:bCs/>
              </w:rPr>
            </w:pPr>
            <w:r w:rsidRPr="00CA2D4E">
              <w:rPr>
                <w:rFonts w:eastAsia="Times New Roman" w:cs="Arial"/>
                <w:bCs/>
              </w:rPr>
              <w:t xml:space="preserve">Removal of obstacles, such as rubbish bins, hose reels, gardening equipment and waste materials, etc.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E8C1DE" w14:textId="77777777" w:rsidR="00A97C61" w:rsidRPr="00CA2D4E" w:rsidRDefault="00C704FB" w:rsidP="00F3353E">
            <w:pPr>
              <w:jc w:val="center"/>
              <w:rPr>
                <w:rFonts w:eastAsia="Times New Roman" w:cs="Arial"/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921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3C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="Arial"/>
              <w:sz w:val="20"/>
            </w:rPr>
            <w:id w:val="-1187451137"/>
            <w:placeholder>
              <w:docPart w:val="0F177055CA554DBFBB0A16CEA0C4EB24"/>
            </w:placeholder>
            <w:showingPlcHdr/>
          </w:sdtPr>
          <w:sdtEndPr/>
          <w:sdtContent>
            <w:tc>
              <w:tcPr>
                <w:tcW w:w="4770" w:type="dxa"/>
                <w:shd w:val="clear" w:color="auto" w:fill="auto"/>
              </w:tcPr>
              <w:p w14:paraId="2B625364" w14:textId="0B9E0D16" w:rsidR="00A97C61" w:rsidRPr="00F3353E" w:rsidRDefault="00392F38" w:rsidP="0068203C">
                <w:pPr>
                  <w:rPr>
                    <w:rFonts w:eastAsia="Times New Roman" w:cs="Arial"/>
                    <w:sz w:val="20"/>
                  </w:rPr>
                </w:pPr>
                <w:r w:rsidRPr="007A5E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E73DE2" w14:textId="77777777" w:rsidR="00A97C61" w:rsidRPr="008649C3" w:rsidRDefault="00A97C61" w:rsidP="00A97C61">
      <w:pPr>
        <w:spacing w:before="160"/>
        <w:rPr>
          <w:sz w:val="20"/>
        </w:rPr>
      </w:pPr>
      <w:r w:rsidRPr="008649C3">
        <w:rPr>
          <w:sz w:val="20"/>
        </w:rPr>
        <w:t xml:space="preserve">Important notes: </w:t>
      </w:r>
    </w:p>
    <w:p w14:paraId="4A3DD1A8" w14:textId="77777777" w:rsidR="00A97C61" w:rsidRPr="008649C3" w:rsidRDefault="00A97C61" w:rsidP="00A97C61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8649C3">
        <w:rPr>
          <w:sz w:val="20"/>
        </w:rPr>
        <w:t xml:space="preserve">Insurance Coverage will only relate to the VIEW Club meetings/activities/events.  Insurance cover will not extend to non-VIEW activities </w:t>
      </w:r>
      <w:proofErr w:type="gramStart"/>
      <w:r w:rsidRPr="008649C3">
        <w:rPr>
          <w:sz w:val="20"/>
        </w:rPr>
        <w:t>eg</w:t>
      </w:r>
      <w:proofErr w:type="gramEnd"/>
      <w:r w:rsidRPr="008649C3">
        <w:rPr>
          <w:sz w:val="20"/>
        </w:rPr>
        <w:t xml:space="preserve"> does not cover after meeting lunch, Afternoon tea etc, unless this activity is arranged by VIEW for the purposes of fundraising. </w:t>
      </w:r>
    </w:p>
    <w:p w14:paraId="40A0E99B" w14:textId="77777777" w:rsidR="00A97C61" w:rsidRPr="008649C3" w:rsidRDefault="00A97C61" w:rsidP="00A97C61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8649C3">
        <w:rPr>
          <w:sz w:val="20"/>
        </w:rPr>
        <w:t xml:space="preserve">The above insurance coverage only applies where an Event &amp; Personal Residence Event form has been completed prior to this in home meeting/event/activity. </w:t>
      </w:r>
    </w:p>
    <w:p w14:paraId="782EB566" w14:textId="77777777" w:rsidR="00A97C61" w:rsidRDefault="00A97C61" w:rsidP="00A97C61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8649C3">
        <w:rPr>
          <w:sz w:val="20"/>
        </w:rPr>
        <w:t xml:space="preserve">All VIEW Club members are reminded that they have a responsibly to ensure that any alcohol is served responsibly and that the consumption of alcohol is appropriate to the type of event being held. </w:t>
      </w:r>
    </w:p>
    <w:p w14:paraId="32F1FEF2" w14:textId="77777777" w:rsidR="00A97C61" w:rsidRPr="00C160A8" w:rsidRDefault="00A97C61" w:rsidP="00A97C61">
      <w:pPr>
        <w:ind w:left="360"/>
        <w:rPr>
          <w:sz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15"/>
        <w:gridCol w:w="4402"/>
        <w:gridCol w:w="792"/>
        <w:gridCol w:w="2122"/>
      </w:tblGrid>
      <w:tr w:rsidR="00CA2D4E" w14:paraId="0F1EBB43" w14:textId="77777777" w:rsidTr="00CA2D4E">
        <w:tc>
          <w:tcPr>
            <w:tcW w:w="1715" w:type="dxa"/>
            <w:shd w:val="clear" w:color="auto" w:fill="auto"/>
          </w:tcPr>
          <w:p w14:paraId="08CE4B2E" w14:textId="77777777" w:rsidR="00A97C61" w:rsidRPr="00CA2D4E" w:rsidRDefault="00A97C61" w:rsidP="00513D73">
            <w:pPr>
              <w:rPr>
                <w:rFonts w:cs="Arial"/>
              </w:rPr>
            </w:pPr>
            <w:r w:rsidRPr="00CA2D4E">
              <w:rPr>
                <w:rFonts w:cs="Arial"/>
              </w:rPr>
              <w:t>Completed By</w:t>
            </w:r>
          </w:p>
          <w:p w14:paraId="6D26DF34" w14:textId="77777777" w:rsidR="00A97C61" w:rsidRPr="00CA2D4E" w:rsidRDefault="00A97C61" w:rsidP="00513D73">
            <w:pPr>
              <w:rPr>
                <w:rFonts w:cs="Arial"/>
              </w:rPr>
            </w:pPr>
            <w:proofErr w:type="gramStart"/>
            <w:r w:rsidRPr="00CA2D4E">
              <w:rPr>
                <w:rFonts w:cs="Arial"/>
              </w:rPr>
              <w:t>Home Owner</w:t>
            </w:r>
            <w:proofErr w:type="gramEnd"/>
          </w:p>
        </w:tc>
        <w:sdt>
          <w:sdtPr>
            <w:rPr>
              <w:rFonts w:cs="Arial"/>
            </w:rPr>
            <w:id w:val="-1899200060"/>
            <w:placeholder>
              <w:docPart w:val="E0480154609A4816B8608FFEE3D95DE0"/>
            </w:placeholder>
            <w:showingPlcHdr/>
          </w:sdtPr>
          <w:sdtEndPr/>
          <w:sdtContent>
            <w:tc>
              <w:tcPr>
                <w:tcW w:w="440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74DB046" w14:textId="3CF6302D" w:rsidR="00A97C61" w:rsidRPr="00CA2D4E" w:rsidRDefault="005C75A6" w:rsidP="0068203C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Type name here</w:t>
                </w:r>
              </w:p>
            </w:tc>
          </w:sdtContent>
        </w:sdt>
        <w:tc>
          <w:tcPr>
            <w:tcW w:w="792" w:type="dxa"/>
            <w:shd w:val="clear" w:color="auto" w:fill="auto"/>
          </w:tcPr>
          <w:p w14:paraId="4A7033F0" w14:textId="77777777" w:rsidR="00A97C61" w:rsidRPr="00CA2D4E" w:rsidRDefault="00A97C61" w:rsidP="00513D73">
            <w:pPr>
              <w:rPr>
                <w:rFonts w:cs="Arial"/>
              </w:rPr>
            </w:pPr>
            <w:r w:rsidRPr="00CA2D4E">
              <w:rPr>
                <w:rFonts w:cs="Arial"/>
              </w:rPr>
              <w:t>Date</w:t>
            </w:r>
          </w:p>
        </w:tc>
        <w:sdt>
          <w:sdtPr>
            <w:rPr>
              <w:rFonts w:cs="Arial"/>
            </w:rPr>
            <w:id w:val="1219319958"/>
            <w:placeholder>
              <w:docPart w:val="1676067B21F7437AABFE0C04665BD4A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D85551B" w14:textId="468A85F9" w:rsidR="00A97C61" w:rsidRPr="00CA2D4E" w:rsidRDefault="00392F38" w:rsidP="0068203C">
                <w:pPr>
                  <w:rPr>
                    <w:rFonts w:cs="Arial"/>
                  </w:rPr>
                </w:pPr>
                <w:r w:rsidRPr="007A5E0B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2902B3A3" w14:textId="77777777" w:rsidR="00B03A81" w:rsidRPr="00DC3AEC" w:rsidRDefault="00B03A81" w:rsidP="00DC3AEC">
      <w:pPr>
        <w:jc w:val="center"/>
      </w:pPr>
    </w:p>
    <w:sectPr w:rsidR="00B03A81" w:rsidRPr="00DC3AEC" w:rsidSect="00A97C61">
      <w:footerReference w:type="default" r:id="rId20"/>
      <w:type w:val="continuous"/>
      <w:pgSz w:w="11906" w:h="16838"/>
      <w:pgMar w:top="864" w:right="1440" w:bottom="85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518E" w14:textId="77777777" w:rsidR="00513D73" w:rsidRDefault="00513D73" w:rsidP="00C869C4">
      <w:pPr>
        <w:spacing w:line="240" w:lineRule="auto"/>
      </w:pPr>
      <w:r>
        <w:separator/>
      </w:r>
    </w:p>
  </w:endnote>
  <w:endnote w:type="continuationSeparator" w:id="0">
    <w:p w14:paraId="1CE85DDD" w14:textId="77777777" w:rsidR="00513D73" w:rsidRDefault="00513D73" w:rsidP="00C86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FA03" w14:textId="77777777" w:rsidR="00033375" w:rsidRDefault="00033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38A1" w14:textId="77777777" w:rsidR="00DC3AEC" w:rsidRPr="00C869C4" w:rsidRDefault="00DC3AEC">
    <w:pPr>
      <w:pStyle w:val="Footer"/>
      <w:rPr>
        <w:sz w:val="18"/>
      </w:rPr>
    </w:pPr>
    <w:r w:rsidRPr="00C869C4">
      <w:rPr>
        <w:sz w:val="18"/>
      </w:rPr>
      <w:t>Club – Events Form</w:t>
    </w:r>
    <w:r w:rsidRPr="00C869C4">
      <w:rPr>
        <w:sz w:val="18"/>
      </w:rPr>
      <w:tab/>
      <w:t xml:space="preserve">Updated </w:t>
    </w:r>
    <w:r>
      <w:rPr>
        <w:sz w:val="18"/>
      </w:rPr>
      <w:t>20</w:t>
    </w:r>
    <w:r w:rsidR="00F3353E">
      <w:rPr>
        <w:sz w:val="18"/>
      </w:rPr>
      <w:t>2</w:t>
    </w:r>
    <w:r>
      <w:rPr>
        <w:sz w:val="18"/>
      </w:rPr>
      <w:t>1</w:t>
    </w:r>
    <w:r>
      <w:rPr>
        <w:sz w:val="18"/>
      </w:rPr>
      <w:tab/>
    </w:r>
    <w:r w:rsidRPr="007A2CFA">
      <w:rPr>
        <w:sz w:val="18"/>
      </w:rPr>
      <w:fldChar w:fldCharType="begin"/>
    </w:r>
    <w:r w:rsidRPr="007A2CFA">
      <w:rPr>
        <w:sz w:val="18"/>
      </w:rPr>
      <w:instrText xml:space="preserve"> PAGE   \* MERGEFORMAT </w:instrText>
    </w:r>
    <w:r w:rsidRPr="007A2CFA">
      <w:rPr>
        <w:sz w:val="18"/>
      </w:rPr>
      <w:fldChar w:fldCharType="separate"/>
    </w:r>
    <w:r w:rsidR="0068203C">
      <w:rPr>
        <w:noProof/>
        <w:sz w:val="18"/>
      </w:rPr>
      <w:t>1</w:t>
    </w:r>
    <w:r w:rsidRPr="007A2CFA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CF3A" w14:textId="77777777" w:rsidR="00033375" w:rsidRDefault="000333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FF7E" w14:textId="0C06F853" w:rsidR="00C869C4" w:rsidRPr="00C869C4" w:rsidRDefault="00C869C4">
    <w:pPr>
      <w:pStyle w:val="Footer"/>
      <w:rPr>
        <w:sz w:val="18"/>
      </w:rPr>
    </w:pPr>
    <w:r w:rsidRPr="00C869C4">
      <w:rPr>
        <w:sz w:val="18"/>
      </w:rPr>
      <w:t>Club – Events Form</w:t>
    </w:r>
    <w:r w:rsidRPr="00C869C4">
      <w:rPr>
        <w:sz w:val="18"/>
      </w:rPr>
      <w:tab/>
      <w:t xml:space="preserve">Updated </w:t>
    </w:r>
    <w:r w:rsidR="00033375">
      <w:rPr>
        <w:sz w:val="18"/>
      </w:rPr>
      <w:t xml:space="preserve">May </w:t>
    </w:r>
    <w:r w:rsidR="006E08BC">
      <w:rPr>
        <w:sz w:val="18"/>
      </w:rPr>
      <w:t>2022</w:t>
    </w:r>
    <w:r w:rsidR="007A2CFA">
      <w:rPr>
        <w:sz w:val="18"/>
      </w:rPr>
      <w:tab/>
    </w:r>
    <w:r w:rsidR="007A2CFA" w:rsidRPr="007A2CFA">
      <w:rPr>
        <w:sz w:val="18"/>
      </w:rPr>
      <w:fldChar w:fldCharType="begin"/>
    </w:r>
    <w:r w:rsidR="007A2CFA" w:rsidRPr="007A2CFA">
      <w:rPr>
        <w:sz w:val="18"/>
      </w:rPr>
      <w:instrText xml:space="preserve"> PAGE   \* MERGEFORMAT </w:instrText>
    </w:r>
    <w:r w:rsidR="007A2CFA" w:rsidRPr="007A2CFA">
      <w:rPr>
        <w:sz w:val="18"/>
      </w:rPr>
      <w:fldChar w:fldCharType="separate"/>
    </w:r>
    <w:r w:rsidR="0068203C">
      <w:rPr>
        <w:noProof/>
        <w:sz w:val="18"/>
      </w:rPr>
      <w:t>2</w:t>
    </w:r>
    <w:r w:rsidR="007A2CFA" w:rsidRPr="007A2CFA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6623" w14:textId="77777777" w:rsidR="00513D73" w:rsidRDefault="00513D73" w:rsidP="00C869C4">
      <w:pPr>
        <w:spacing w:line="240" w:lineRule="auto"/>
      </w:pPr>
      <w:r>
        <w:separator/>
      </w:r>
    </w:p>
  </w:footnote>
  <w:footnote w:type="continuationSeparator" w:id="0">
    <w:p w14:paraId="0F2736FB" w14:textId="77777777" w:rsidR="00513D73" w:rsidRDefault="00513D73" w:rsidP="00C869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1F36" w14:textId="77777777" w:rsidR="00033375" w:rsidRDefault="00033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C6EB" w14:textId="77777777" w:rsidR="00033375" w:rsidRDefault="00033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1DCB" w14:textId="77777777" w:rsidR="00033375" w:rsidRDefault="00033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0B7A"/>
    <w:multiLevelType w:val="hybridMultilevel"/>
    <w:tmpl w:val="CF2ED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63D97"/>
    <w:multiLevelType w:val="hybridMultilevel"/>
    <w:tmpl w:val="2E0CD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05920">
    <w:abstractNumId w:val="0"/>
  </w:num>
  <w:num w:numId="2" w16cid:durableId="200416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d/cOON8x4QJjI1DqYHZhOho5piJIWQoS8UR6ipmgrWPOPGafZ3LnCcg1MhcfhEnTsh03cZgUOXmelMTt2lmg==" w:salt="rx5fzTMTvIzgRlW5Nfe4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F5"/>
    <w:rsid w:val="00033375"/>
    <w:rsid w:val="0005120B"/>
    <w:rsid w:val="00085E8B"/>
    <w:rsid w:val="000E38EB"/>
    <w:rsid w:val="000F0026"/>
    <w:rsid w:val="000F22F5"/>
    <w:rsid w:val="000F3448"/>
    <w:rsid w:val="001171F5"/>
    <w:rsid w:val="00134A47"/>
    <w:rsid w:val="00220992"/>
    <w:rsid w:val="003551E5"/>
    <w:rsid w:val="00392B50"/>
    <w:rsid w:val="00392F38"/>
    <w:rsid w:val="003D2931"/>
    <w:rsid w:val="003E1AF3"/>
    <w:rsid w:val="003F336F"/>
    <w:rsid w:val="00474EBF"/>
    <w:rsid w:val="004A0F94"/>
    <w:rsid w:val="004F50BE"/>
    <w:rsid w:val="00513D73"/>
    <w:rsid w:val="00531D2B"/>
    <w:rsid w:val="005462E9"/>
    <w:rsid w:val="005A275A"/>
    <w:rsid w:val="005C75A6"/>
    <w:rsid w:val="00600DCA"/>
    <w:rsid w:val="0065260A"/>
    <w:rsid w:val="00652C0A"/>
    <w:rsid w:val="0068203C"/>
    <w:rsid w:val="006868B2"/>
    <w:rsid w:val="006E08BC"/>
    <w:rsid w:val="00721920"/>
    <w:rsid w:val="007503F4"/>
    <w:rsid w:val="00761117"/>
    <w:rsid w:val="007A2CFA"/>
    <w:rsid w:val="007C6ED4"/>
    <w:rsid w:val="00857D92"/>
    <w:rsid w:val="0096425E"/>
    <w:rsid w:val="00966E04"/>
    <w:rsid w:val="00A6063B"/>
    <w:rsid w:val="00A74CEC"/>
    <w:rsid w:val="00A97C61"/>
    <w:rsid w:val="00B03A81"/>
    <w:rsid w:val="00B46408"/>
    <w:rsid w:val="00B52823"/>
    <w:rsid w:val="00B8016E"/>
    <w:rsid w:val="00B81C52"/>
    <w:rsid w:val="00BA44D2"/>
    <w:rsid w:val="00BA4FDD"/>
    <w:rsid w:val="00C704FB"/>
    <w:rsid w:val="00C869C4"/>
    <w:rsid w:val="00CA2D4E"/>
    <w:rsid w:val="00CB6A9B"/>
    <w:rsid w:val="00CC4D63"/>
    <w:rsid w:val="00D22642"/>
    <w:rsid w:val="00D304B2"/>
    <w:rsid w:val="00D32AC9"/>
    <w:rsid w:val="00DC3AEC"/>
    <w:rsid w:val="00DE6E68"/>
    <w:rsid w:val="00E11804"/>
    <w:rsid w:val="00EB01C0"/>
    <w:rsid w:val="00EC046D"/>
    <w:rsid w:val="00F3353E"/>
    <w:rsid w:val="00F41786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F080"/>
  <w15:chartTrackingRefBased/>
  <w15:docId w15:val="{78AB1C34-E9D5-497B-A8E9-20DBBEBA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42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EB"/>
    <w:pPr>
      <w:keepNext/>
      <w:keepLines/>
      <w:spacing w:before="480"/>
      <w:outlineLvl w:val="0"/>
    </w:pPr>
    <w:rPr>
      <w:rFonts w:eastAsia="Times New Roman"/>
      <w:b/>
      <w:bCs/>
      <w:color w:val="43335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BE"/>
    <w:pPr>
      <w:keepNext/>
      <w:spacing w:before="240" w:after="60"/>
      <w:outlineLvl w:val="1"/>
    </w:pPr>
    <w:rPr>
      <w:rFonts w:eastAsia="Times New Roman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E38EB"/>
    <w:rPr>
      <w:rFonts w:ascii="Arial" w:eastAsia="Times New Roman" w:hAnsi="Arial"/>
      <w:b/>
      <w:bCs/>
      <w:color w:val="43335B"/>
      <w:sz w:val="36"/>
      <w:szCs w:val="28"/>
      <w:lang w:eastAsia="en-US"/>
    </w:rPr>
  </w:style>
  <w:style w:type="character" w:styleId="IntenseEmphasis">
    <w:name w:val="Intense Emphasis"/>
    <w:uiPriority w:val="21"/>
    <w:qFormat/>
    <w:rsid w:val="00966E04"/>
    <w:rPr>
      <w:b/>
      <w:bCs/>
      <w:i/>
      <w:iCs/>
      <w:color w:val="5A447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9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C4"/>
  </w:style>
  <w:style w:type="paragraph" w:styleId="Footer">
    <w:name w:val="footer"/>
    <w:basedOn w:val="Normal"/>
    <w:link w:val="FooterChar"/>
    <w:uiPriority w:val="99"/>
    <w:unhideWhenUsed/>
    <w:rsid w:val="00C869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C4"/>
  </w:style>
  <w:style w:type="character" w:styleId="Hyperlink">
    <w:name w:val="Hyperlink"/>
    <w:uiPriority w:val="99"/>
    <w:unhideWhenUsed/>
    <w:rsid w:val="007503F4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4F50BE"/>
    <w:rPr>
      <w:rFonts w:ascii="Arial" w:eastAsia="Times New Roman" w:hAnsi="Arial" w:cs="Times New Roman"/>
      <w:b/>
      <w:bCs/>
      <w:i/>
      <w:iCs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7A2CFA"/>
    <w:rPr>
      <w:color w:val="808080"/>
    </w:rPr>
  </w:style>
  <w:style w:type="paragraph" w:styleId="ListParagraph">
    <w:name w:val="List Paragraph"/>
    <w:basedOn w:val="Normal"/>
    <w:uiPriority w:val="34"/>
    <w:qFormat/>
    <w:rsid w:val="007A2CFA"/>
    <w:pPr>
      <w:spacing w:after="160" w:line="264" w:lineRule="auto"/>
      <w:ind w:left="720"/>
      <w:contextualSpacing/>
    </w:pPr>
    <w:rPr>
      <w:rFonts w:eastAsia="Times New Roman"/>
      <w:szCs w:val="21"/>
    </w:rPr>
  </w:style>
  <w:style w:type="table" w:styleId="GridTable4-Accent1">
    <w:name w:val="Grid Table 4 Accent 1"/>
    <w:basedOn w:val="TableNormal"/>
    <w:uiPriority w:val="49"/>
    <w:rsid w:val="007A2CFA"/>
    <w:rPr>
      <w:rFonts w:ascii="Arial" w:eastAsia="Times New Roman" w:hAnsi="Arial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izabeth.birch20@outlook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iew@thesmithfamily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4C9950B2F44DB8447B1542DA3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EA6BB-20D2-4D68-849C-6939495EE2AA}"/>
      </w:docPartPr>
      <w:docPartBody>
        <w:p w:rsidR="00455F2D" w:rsidRDefault="002F1E3F" w:rsidP="002F1E3F">
          <w:pPr>
            <w:pStyle w:val="0E84C9950B2F44DB8447B1542DA331DE1"/>
          </w:pPr>
          <w:r w:rsidRPr="00F3353E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4EBA8D57A1274528A91CBD872D47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169-0E3A-4E9E-B816-31EA6474CDF0}"/>
      </w:docPartPr>
      <w:docPartBody>
        <w:p w:rsidR="0024691E" w:rsidRDefault="002F1E3F" w:rsidP="002F1E3F">
          <w:pPr>
            <w:pStyle w:val="4EBA8D57A1274528A91CBD872D47F1EF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BE3E4E7C059D4A5CB96A25584A21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8216-9F4F-4653-9FB7-3D1C507944AD}"/>
      </w:docPartPr>
      <w:docPartBody>
        <w:p w:rsidR="0024691E" w:rsidRDefault="002F1E3F" w:rsidP="002F1E3F">
          <w:pPr>
            <w:pStyle w:val="BE3E4E7C059D4A5CB96A25584A2140F6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EFF83026DF30480C837443A421FB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C6CA-0A02-4E12-96D6-E2001E27A63F}"/>
      </w:docPartPr>
      <w:docPartBody>
        <w:p w:rsidR="0024691E" w:rsidRDefault="002F1E3F" w:rsidP="002F1E3F">
          <w:pPr>
            <w:pStyle w:val="EFF83026DF30480C837443A421FB08F2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F79E4664269D4A72AD317CC66B29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86E9-84DB-44CB-B95B-2045BD4D7876}"/>
      </w:docPartPr>
      <w:docPartBody>
        <w:p w:rsidR="0024691E" w:rsidRDefault="002F1E3F" w:rsidP="002F1E3F">
          <w:pPr>
            <w:pStyle w:val="F79E4664269D4A72AD317CC66B2971A1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EB57CA84BBFC4724922E09608C43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C112-3244-4176-8EB3-17E0E1E6E994}"/>
      </w:docPartPr>
      <w:docPartBody>
        <w:p w:rsidR="0024691E" w:rsidRDefault="002F1E3F" w:rsidP="002F1E3F">
          <w:pPr>
            <w:pStyle w:val="EB57CA84BBFC4724922E09608C43084D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377220131F914AACA5DAB7675D3BF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02FA-90CE-40EA-8316-04BE15C730A3}"/>
      </w:docPartPr>
      <w:docPartBody>
        <w:p w:rsidR="0024691E" w:rsidRDefault="002F1E3F" w:rsidP="002F1E3F">
          <w:pPr>
            <w:pStyle w:val="377220131F914AACA5DAB7675D3BF3AC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DA5BAB8E891647509CD072421698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C135-9539-4D70-B846-7000549EFC27}"/>
      </w:docPartPr>
      <w:docPartBody>
        <w:p w:rsidR="0024691E" w:rsidRDefault="002F1E3F" w:rsidP="002F1E3F">
          <w:pPr>
            <w:pStyle w:val="DA5BAB8E891647509CD072421698AF51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807C8DF4C89749EC8142147284B7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349D-1B9E-4C9D-8769-F75B7AB6DDE4}"/>
      </w:docPartPr>
      <w:docPartBody>
        <w:p w:rsidR="0024691E" w:rsidRDefault="002F1E3F" w:rsidP="002F1E3F">
          <w:pPr>
            <w:pStyle w:val="807C8DF4C89749EC8142147284B7634F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C9AD91ACB598418480611C6B4599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FE8E-FA98-4A6A-B839-CCA6657DCE6E}"/>
      </w:docPartPr>
      <w:docPartBody>
        <w:p w:rsidR="0024691E" w:rsidRDefault="002F1E3F" w:rsidP="002F1E3F">
          <w:pPr>
            <w:pStyle w:val="C9AD91ACB598418480611C6B4599F12C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2A5207536CFB47C1ADC5D8BD828D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B14A-8245-4C8E-AE7D-18F72880F337}"/>
      </w:docPartPr>
      <w:docPartBody>
        <w:p w:rsidR="0024691E" w:rsidRDefault="002F1E3F" w:rsidP="002F1E3F">
          <w:pPr>
            <w:pStyle w:val="2A5207536CFB47C1ADC5D8BD828DEADA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B622F86D253647AE9118E9F29121A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95F31-4817-48B4-9484-F1A2AC2EAF0E}"/>
      </w:docPartPr>
      <w:docPartBody>
        <w:p w:rsidR="0024691E" w:rsidRDefault="002F1E3F" w:rsidP="002F1E3F">
          <w:pPr>
            <w:pStyle w:val="B622F86D253647AE9118E9F29121AB06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9E6F572508ED4BEDBA6A4507729FA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EE5F-612E-45A2-A674-1065A40CEEC1}"/>
      </w:docPartPr>
      <w:docPartBody>
        <w:p w:rsidR="0024691E" w:rsidRDefault="002F1E3F" w:rsidP="002F1E3F">
          <w:pPr>
            <w:pStyle w:val="9E6F572508ED4BEDBA6A4507729FAD4D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991B8F14C82546B3A62F12146E87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46B5-1A29-4204-A08A-ED05454DCA03}"/>
      </w:docPartPr>
      <w:docPartBody>
        <w:p w:rsidR="0024691E" w:rsidRDefault="002F1E3F" w:rsidP="002F1E3F">
          <w:pPr>
            <w:pStyle w:val="991B8F14C82546B3A62F12146E877001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BC72F2AA0AF540EBB900137A3C72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8966-AA35-4146-A767-7D30F7396D0E}"/>
      </w:docPartPr>
      <w:docPartBody>
        <w:p w:rsidR="0024691E" w:rsidRDefault="002F1E3F" w:rsidP="002F1E3F">
          <w:pPr>
            <w:pStyle w:val="BC72F2AA0AF540EBB900137A3C721E6D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AF25637E40F3437A8546AFC13EDC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A1C7-556E-4333-9DA0-D0339466D013}"/>
      </w:docPartPr>
      <w:docPartBody>
        <w:p w:rsidR="0024691E" w:rsidRDefault="002F1E3F" w:rsidP="002F1E3F">
          <w:pPr>
            <w:pStyle w:val="AF25637E40F3437A8546AFC13EDC4684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277B3C4A5D8640198A43C6BC26A6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52E5-0996-40D3-949D-16B022C4D969}"/>
      </w:docPartPr>
      <w:docPartBody>
        <w:p w:rsidR="0024691E" w:rsidRDefault="002F1E3F" w:rsidP="002F1E3F">
          <w:pPr>
            <w:pStyle w:val="277B3C4A5D8640198A43C6BC26A62C4C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2A5B4D05990D4848ACA479CD0A10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C7174-21C9-4C0A-BA8B-34B24CD9A232}"/>
      </w:docPartPr>
      <w:docPartBody>
        <w:p w:rsidR="0024691E" w:rsidRDefault="002F1E3F" w:rsidP="002F1E3F">
          <w:pPr>
            <w:pStyle w:val="2A5B4D05990D4848ACA479CD0A103842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8651F11A5FAF4431A46895BA877EE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3FB4-527F-4B55-988F-F16C38FC66F5}"/>
      </w:docPartPr>
      <w:docPartBody>
        <w:p w:rsidR="0024691E" w:rsidRDefault="002F1E3F" w:rsidP="002F1E3F">
          <w:pPr>
            <w:pStyle w:val="8651F11A5FAF4431A46895BA877EEA37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0F177055CA554DBFBB0A16CEA0C4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5518-9EAE-4E33-8872-3E93C0F4CCCE}"/>
      </w:docPartPr>
      <w:docPartBody>
        <w:p w:rsidR="0024691E" w:rsidRDefault="002F1E3F" w:rsidP="002F1E3F">
          <w:pPr>
            <w:pStyle w:val="0F177055CA554DBFBB0A16CEA0C4EB24"/>
          </w:pPr>
          <w:r w:rsidRPr="007A5E0B">
            <w:rPr>
              <w:rStyle w:val="PlaceholderText"/>
            </w:rPr>
            <w:t>Click here to enter text.</w:t>
          </w:r>
        </w:p>
      </w:docPartBody>
    </w:docPart>
    <w:docPart>
      <w:docPartPr>
        <w:name w:val="E0480154609A4816B8608FFEE3D9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5E0A-F3EB-4EAF-B778-29277144BF0F}"/>
      </w:docPartPr>
      <w:docPartBody>
        <w:p w:rsidR="0024691E" w:rsidRDefault="002F1E3F" w:rsidP="002F1E3F">
          <w:pPr>
            <w:pStyle w:val="E0480154609A4816B8608FFEE3D95DE0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1676067B21F7437AABFE0C04665B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6F39-E783-4AF4-8FFF-028CB634072E}"/>
      </w:docPartPr>
      <w:docPartBody>
        <w:p w:rsidR="0024691E" w:rsidRDefault="002F1E3F" w:rsidP="002F1E3F">
          <w:pPr>
            <w:pStyle w:val="1676067B21F7437AABFE0C04665BD4AA"/>
          </w:pPr>
          <w:r w:rsidRPr="007A5E0B">
            <w:rPr>
              <w:rStyle w:val="PlaceholderText"/>
            </w:rPr>
            <w:t>Click to enter a date.</w:t>
          </w:r>
        </w:p>
      </w:docPartBody>
    </w:docPart>
    <w:docPart>
      <w:docPartPr>
        <w:name w:val="42DC70F4699D495AAF60B396063F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14FE-51FE-40D1-9DAC-94E475F10799}"/>
      </w:docPartPr>
      <w:docPartBody>
        <w:p w:rsidR="002F1E3F" w:rsidRDefault="002F1E3F" w:rsidP="002F1E3F">
          <w:pPr>
            <w:pStyle w:val="42DC70F4699D495AAF60B396063F0F9C"/>
          </w:pPr>
          <w:r>
            <w:t>Add All event date/s here</w:t>
          </w:r>
          <w:r w:rsidRPr="00474EBF">
            <w:rPr>
              <w:rStyle w:val="PlaceholderText"/>
            </w:rPr>
            <w:t>.</w:t>
          </w:r>
        </w:p>
      </w:docPartBody>
    </w:docPart>
    <w:docPart>
      <w:docPartPr>
        <w:name w:val="3587080AEBEB4F39AE111091808CF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30C4-2D62-459B-BA5B-76AE2B6EBDDB}"/>
      </w:docPartPr>
      <w:docPartBody>
        <w:p w:rsidR="002F1E3F" w:rsidRDefault="002F1E3F" w:rsidP="002F1E3F">
          <w:pPr>
            <w:pStyle w:val="3587080AEBEB4F39AE111091808CFC97"/>
          </w:pPr>
          <w:r w:rsidRPr="00474EBF">
            <w:rPr>
              <w:rStyle w:val="PlaceholderText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47"/>
    <w:rsid w:val="0024691E"/>
    <w:rsid w:val="002F1E3F"/>
    <w:rsid w:val="00455F2D"/>
    <w:rsid w:val="00520947"/>
    <w:rsid w:val="009223E4"/>
    <w:rsid w:val="009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F1E3F"/>
    <w:rPr>
      <w:color w:val="808080"/>
    </w:rPr>
  </w:style>
  <w:style w:type="paragraph" w:customStyle="1" w:styleId="4EBA8D57A1274528A91CBD872D47F1EF">
    <w:name w:val="4EBA8D57A1274528A91CBD872D47F1EF"/>
    <w:rsid w:val="002F1E3F"/>
    <w:pPr>
      <w:keepNext/>
      <w:spacing w:before="240" w:after="60" w:line="276" w:lineRule="auto"/>
      <w:outlineLvl w:val="1"/>
    </w:pPr>
    <w:rPr>
      <w:rFonts w:ascii="Arial" w:eastAsia="Times New Roman" w:hAnsi="Arial" w:cs="Times New Roman"/>
      <w:b/>
      <w:bCs/>
      <w:i/>
      <w:iCs/>
      <w:sz w:val="24"/>
      <w:szCs w:val="28"/>
      <w:lang w:eastAsia="en-US"/>
    </w:rPr>
  </w:style>
  <w:style w:type="paragraph" w:customStyle="1" w:styleId="BE3E4E7C059D4A5CB96A25584A2140F6">
    <w:name w:val="BE3E4E7C059D4A5CB96A25584A2140F6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EFF83026DF30480C837443A421FB08F2">
    <w:name w:val="EFF83026DF30480C837443A421FB08F2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F79E4664269D4A72AD317CC66B2971A1">
    <w:name w:val="F79E4664269D4A72AD317CC66B2971A1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EB57CA84BBFC4724922E09608C43084D">
    <w:name w:val="EB57CA84BBFC4724922E09608C43084D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377220131F914AACA5DAB7675D3BF3AC">
    <w:name w:val="377220131F914AACA5DAB7675D3BF3AC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DA5BAB8E891647509CD072421698AF51">
    <w:name w:val="DA5BAB8E891647509CD072421698AF51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42DC70F4699D495AAF60B396063F0F9C">
    <w:name w:val="42DC70F4699D495AAF60B396063F0F9C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3587080AEBEB4F39AE111091808CFC97">
    <w:name w:val="3587080AEBEB4F39AE111091808CFC97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807C8DF4C89749EC8142147284B7634F">
    <w:name w:val="807C8DF4C89749EC8142147284B7634F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C9AD91ACB598418480611C6B4599F12C">
    <w:name w:val="C9AD91ACB598418480611C6B4599F12C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2A5207536CFB47C1ADC5D8BD828DEADA">
    <w:name w:val="2A5207536CFB47C1ADC5D8BD828DEADA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0E84C9950B2F44DB8447B1542DA331DE1">
    <w:name w:val="0E84C9950B2F44DB8447B1542DA331DE1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B622F86D253647AE9118E9F29121AB06">
    <w:name w:val="B622F86D253647AE9118E9F29121AB06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9E6F572508ED4BEDBA6A4507729FAD4D">
    <w:name w:val="9E6F572508ED4BEDBA6A4507729FAD4D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991B8F14C82546B3A62F12146E877001">
    <w:name w:val="991B8F14C82546B3A62F12146E877001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BC72F2AA0AF540EBB900137A3C721E6D">
    <w:name w:val="BC72F2AA0AF540EBB900137A3C721E6D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AF25637E40F3437A8546AFC13EDC4684">
    <w:name w:val="AF25637E40F3437A8546AFC13EDC4684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277B3C4A5D8640198A43C6BC26A62C4C">
    <w:name w:val="277B3C4A5D8640198A43C6BC26A62C4C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2A5B4D05990D4848ACA479CD0A103842">
    <w:name w:val="2A5B4D05990D4848ACA479CD0A103842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8651F11A5FAF4431A46895BA877EEA37">
    <w:name w:val="8651F11A5FAF4431A46895BA877EEA37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0F177055CA554DBFBB0A16CEA0C4EB24">
    <w:name w:val="0F177055CA554DBFBB0A16CEA0C4EB24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E0480154609A4816B8608FFEE3D95DE0">
    <w:name w:val="E0480154609A4816B8608FFEE3D95DE0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  <w:style w:type="paragraph" w:customStyle="1" w:styleId="1676067B21F7437AABFE0C04665BD4AA">
    <w:name w:val="1676067B21F7437AABFE0C04665BD4AA"/>
    <w:rsid w:val="002F1E3F"/>
    <w:pPr>
      <w:spacing w:after="0" w:line="276" w:lineRule="auto"/>
    </w:pPr>
    <w:rPr>
      <w:rFonts w:ascii="Arial" w:eastAsia="Verdana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C93F87"/>
      </a:accent5>
      <a:accent6>
        <a:srgbClr val="EAF004"/>
      </a:accent6>
      <a:hlink>
        <a:srgbClr val="034A90"/>
      </a:hlink>
      <a:folHlink>
        <a:srgbClr val="FFC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2STQE735QWUT-1575022087-361666</_dlc_DocId>
    <_dlc_DocIdUrl xmlns="97812ffb-8b37-484b-bbc4-86dbbd8aa982">
      <Url>https://thesmithfamily.sharepoint.com/sites/VIEW/_layouts/15/DocIdRedir.aspx?ID=2STQE735QWUT-1575022087-361666</Url>
      <Description>2STQE735QWUT-1575022087-361666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6" ma:contentTypeDescription="Create a new document." ma:contentTypeScope="" ma:versionID="83726800001e5cf6e555c5c24d0722a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66d6fcbb5dbd86a12f7a3a1062af67e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84F56-37A9-4DEC-91A8-1D19B1679E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79619A-18B2-4659-91A5-8CE7AFD76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DDD0C-4BD0-4790-A92D-3AAAB1F7CCB8}">
  <ds:schemaRefs>
    <ds:schemaRef ds:uri="97812ffb-8b37-484b-bbc4-86dbbd8aa982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8c98598-82c9-4213-91af-2b8a4607704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56E99E-3F1C-45A9-A5FB-C7FA406E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2672</CharactersWithSpaces>
  <SharedDoc>false</SharedDoc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mailto:view@thesmithfamily.com.au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Linda Custer</cp:lastModifiedBy>
  <cp:revision>2</cp:revision>
  <cp:lastPrinted>2019-10-30T21:01:00Z</cp:lastPrinted>
  <dcterms:created xsi:type="dcterms:W3CDTF">2023-01-18T01:32:00Z</dcterms:created>
  <dcterms:modified xsi:type="dcterms:W3CDTF">2023-01-18T01:32:00Z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8eaa3b4e-c60c-413d-a24e-6405c32cd6a3</vt:lpwstr>
  </property>
  <property fmtid="{D5CDD505-2E9C-101B-9397-08002B2CF9AE}" pid="4" name="MediaServiceImageTags">
    <vt:lpwstr/>
  </property>
</Properties>
</file>